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963A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(none) login: root</w:t>
      </w:r>
    </w:p>
    <w:p w14:paraId="6260D2A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Password:</w:t>
      </w:r>
    </w:p>
    <w:p w14:paraId="4C34A3F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BusyBox v1.16.1 (2013-06-17 14:17:07 CST) built-in shell (ash)</w:t>
      </w:r>
    </w:p>
    <w:p w14:paraId="1A82DED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Enter 'help' for a list of built-in commands.</w:t>
      </w:r>
    </w:p>
    <w:p w14:paraId="44A6E9E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Welcome to Monitor Tech.</w:t>
      </w:r>
    </w:p>
    <w:p w14:paraId="52681111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/]$ dmesg</w:t>
      </w:r>
    </w:p>
    <w:p w14:paraId="7D63A45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Linux version 3.0.8 (jinweiwei@node02.localdomain) (gcc version 4.4.1 (Hisilicon_v100(gcc4.4-290+uclibc_0.9.32.1+eabi+linuxpthread)) ) #10 Wed Oct 30 16:43:57 CST 2013</w:t>
      </w:r>
    </w:p>
    <w:p w14:paraId="72A3D43F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CPU: ARMv7 Processor [414fc091] revision 1 (ARMv7), cr=10c53c7f</w:t>
      </w:r>
    </w:p>
    <w:p w14:paraId="12127BD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CPU: VIPT nonaliasing data cache, VIPT aliasing instruction cache</w:t>
      </w:r>
    </w:p>
    <w:p w14:paraId="6A25797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Machine: hi3520d</w:t>
      </w:r>
    </w:p>
    <w:p w14:paraId="3AB190F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Memory policy: ECC disabled, Data cache writeback</w:t>
      </w:r>
    </w:p>
    <w:p w14:paraId="4913193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On node 0 totalpages: 26624</w:t>
      </w:r>
    </w:p>
    <w:p w14:paraId="7CBA2EE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free_area_init_node: node 0, pgdat c050a9f4, node_mem_map c0564000</w:t>
      </w:r>
    </w:p>
    <w:p w14:paraId="0DA59C4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Normal zone: 208 pages used for memmap</w:t>
      </w:r>
    </w:p>
    <w:p w14:paraId="2567F86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Normal zone: 0 pages reserved</w:t>
      </w:r>
    </w:p>
    <w:p w14:paraId="20B04C6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Normal zone: 26416 pages, LIFO batch:7</w:t>
      </w:r>
    </w:p>
    <w:p w14:paraId="266FB08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pcpu-alloc: s0 r0 d32768 u32768 alloc=1*32768</w:t>
      </w:r>
    </w:p>
    <w:p w14:paraId="25D341B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pcpu-alloc: [0] 0</w:t>
      </w:r>
    </w:p>
    <w:p w14:paraId="348C14A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Built 1 zonelists in Zone order, mobility grouping on.  Total pages: 26416</w:t>
      </w:r>
    </w:p>
    <w:p w14:paraId="7D01B72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Kernel command line: mem=104M console=ttyAMA0,115200 root=1f01 rootfstype=cramfs mtdparts=hi_sfc:512K(boot),4M(romfs),5632K(usr),1536K(web),3M(custom),256K(logo),1280K(mtd)</w:t>
      </w:r>
    </w:p>
    <w:p w14:paraId="45DBC3CF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PID hash table entries: 512 (order: -1, 2048 bytes)</w:t>
      </w:r>
    </w:p>
    <w:p w14:paraId="1AF3AD0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Dentry cache hash table entries: 16384 (order: 4, 65536 bytes)</w:t>
      </w:r>
    </w:p>
    <w:p w14:paraId="11427ED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Inode-cache hash table entries: 8192 (order: 3, 32768 bytes)</w:t>
      </w:r>
    </w:p>
    <w:p w14:paraId="3F0839D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Memory: 104MB = 104MB total</w:t>
      </w:r>
    </w:p>
    <w:p w14:paraId="39A0017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Memory: 100000k/100000k available, 6496k reserved, 0K highmem</w:t>
      </w:r>
    </w:p>
    <w:p w14:paraId="4A64FE9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Virtual kernel memory layout:</w:t>
      </w:r>
    </w:p>
    <w:p w14:paraId="1F87777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vector  : 0xffff0000 - 0xffff1000   (   4 kB)</w:t>
      </w:r>
    </w:p>
    <w:p w14:paraId="2AFFDCB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fixmap  : 0xfff00000 - 0xfffe0000   ( 896 kB)</w:t>
      </w:r>
    </w:p>
    <w:p w14:paraId="34C2237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DMA     : 0xffc00000 - 0xffe00000   (   2 MB)</w:t>
      </w:r>
    </w:p>
    <w:p w14:paraId="16D6F8F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vmalloc : 0xc7000000 - 0xfe000000   ( 880 MB)</w:t>
      </w:r>
    </w:p>
    <w:p w14:paraId="501A4E8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lowmem  : 0xc0000000 - 0xc6800000   ( 104 MB)</w:t>
      </w:r>
    </w:p>
    <w:p w14:paraId="1C42BA3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modules : 0xbf000000 - 0xc0000000   (  16 MB)</w:t>
      </w:r>
    </w:p>
    <w:p w14:paraId="46EE22B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  .init : 0xc0008000 - 0xc002a000   ( 136 kB)</w:t>
      </w:r>
    </w:p>
    <w:p w14:paraId="38B6F82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  .text : 0xc002a000 - 0xc04ec000   (4872 kB)</w:t>
      </w:r>
    </w:p>
    <w:p w14:paraId="5E5A23E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  .data : 0xc04ec000 - 0xc050b080   ( 125 kB)</w:t>
      </w:r>
    </w:p>
    <w:p w14:paraId="431FBF1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 xml:space="preserve">       .bss : 0xc050b0a4 - 0xc0563f88   ( 356 kB)</w:t>
      </w:r>
    </w:p>
    <w:p w14:paraId="33F39AD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SLUB: Genslabs=13, HWalign=32, Order=0-3, MinObjects=0, CPUs=1, Nodes=1</w:t>
      </w:r>
    </w:p>
    <w:p w14:paraId="23882C1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NR_IRQS:128 nr_irqs:128 128</w:t>
      </w:r>
    </w:p>
    <w:p w14:paraId="3A10E74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sched_clock: 32 bits at 82MHz, resolution 12ns, wraps every 52060ms</w:t>
      </w:r>
    </w:p>
    <w:p w14:paraId="3585054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Console: colour dummy device 80x30</w:t>
      </w:r>
    </w:p>
    <w:p w14:paraId="4B284C0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lastRenderedPageBreak/>
        <w:t>Calibrating delay loop... 1318.91 BogoMIPS (lpj=6594560)</w:t>
      </w:r>
    </w:p>
    <w:p w14:paraId="63F8D30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pid_max: default: 32768 minimum: 301</w:t>
      </w:r>
    </w:p>
    <w:p w14:paraId="5BC569E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Mount-cache hash table entries: 512</w:t>
      </w:r>
    </w:p>
    <w:p w14:paraId="3F7C5DA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CPU: Testing write buffer coherency: ok</w:t>
      </w:r>
    </w:p>
    <w:p w14:paraId="21223D0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16</w:t>
      </w:r>
    </w:p>
    <w:p w14:paraId="398C934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Serial: AMBA PL011 UART driver</w:t>
      </w:r>
    </w:p>
    <w:p w14:paraId="60FA10A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uart:0: ttyAMA0 at MMIO 0x20080000 (irq = 40) is a PL011 rev2</w:t>
      </w:r>
    </w:p>
    <w:p w14:paraId="745DFA6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uart:1: ttyAMA1 at MMIO 0x20090000 (irq = 41) is a PL011 rev2</w:t>
      </w:r>
    </w:p>
    <w:p w14:paraId="545B7D6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uart:2: ttyAMA2 at MMIO 0x200a0000 (irq = 42) is a PL011 rev2</w:t>
      </w:r>
    </w:p>
    <w:p w14:paraId="54E5F52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uart:3: ttyAMA3 at MMIO 0x200b0000 (irq = 43) is a PL011 rev2</w:t>
      </w:r>
    </w:p>
    <w:p w14:paraId="14FA261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bio: create slab &lt;bio-0&gt; at 0</w:t>
      </w:r>
    </w:p>
    <w:p w14:paraId="5B9338A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SCSI subsystem initialized</w:t>
      </w:r>
    </w:p>
    <w:p w14:paraId="39F1871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libata version 3.00 loaded.</w:t>
      </w:r>
    </w:p>
    <w:p w14:paraId="01D8FD3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interface driver usbfs</w:t>
      </w:r>
    </w:p>
    <w:p w14:paraId="7C77CC3F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interface driver hub</w:t>
      </w:r>
    </w:p>
    <w:p w14:paraId="1AE38AD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device driver usb</w:t>
      </w:r>
    </w:p>
    <w:p w14:paraId="265257E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cfg80211: Calling CRDA to update world regulatory domain</w:t>
      </w:r>
    </w:p>
    <w:p w14:paraId="40035E8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Switching to clocksource timer1</w:t>
      </w:r>
    </w:p>
    <w:p w14:paraId="5C4D8B6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2</w:t>
      </w:r>
    </w:p>
    <w:p w14:paraId="25E9B0A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IP route cache hash table entries: 1024 (order: 0, 4096 bytes)</w:t>
      </w:r>
    </w:p>
    <w:p w14:paraId="112AE66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TCP established hash table entries: 4096 (order: 3, 32768 bytes)</w:t>
      </w:r>
    </w:p>
    <w:p w14:paraId="35D5372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TCP bind hash table entries: 4096 (order: 2, 16384 bytes)</w:t>
      </w:r>
    </w:p>
    <w:p w14:paraId="4FB1050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TCP: Hash tables configured (established 4096 bind 4096)</w:t>
      </w:r>
    </w:p>
    <w:p w14:paraId="551A595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TCP reno registered</w:t>
      </w:r>
    </w:p>
    <w:p w14:paraId="6EE27E9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UDP hash table entries: 256 (order: 0, 4096 bytes)</w:t>
      </w:r>
    </w:p>
    <w:p w14:paraId="021EC60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UDP-Lite hash table entries: 256 (order: 0, 4096 bytes)</w:t>
      </w:r>
    </w:p>
    <w:p w14:paraId="71A03231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1</w:t>
      </w:r>
    </w:p>
    <w:p w14:paraId="29B2635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RPC: Registered named UNIX socket transport module.</w:t>
      </w:r>
    </w:p>
    <w:p w14:paraId="3B9A9E0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RPC: Registered udp transport module.</w:t>
      </w:r>
    </w:p>
    <w:p w14:paraId="35AC878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RPC: Registered tcp transport module.</w:t>
      </w:r>
    </w:p>
    <w:p w14:paraId="36D8D10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RPC: Registered tcp NFSv4.1 backchannel transport module.</w:t>
      </w:r>
    </w:p>
    <w:p w14:paraId="36D7410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NetWinder Floating Point Emulator V0.97 (double precision)</w:t>
      </w:r>
    </w:p>
    <w:p w14:paraId="7AE744D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L2cache cache controller enabled</w:t>
      </w:r>
    </w:p>
    <w:p w14:paraId="15490A5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squashfs: version 4.0 (2009/01/31) Phillip Lougher</w:t>
      </w:r>
    </w:p>
    <w:p w14:paraId="2E1F108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NTFS driver 2.1.30 [Flags: R/O].</w:t>
      </w:r>
    </w:p>
    <w:p w14:paraId="78C9480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JFFS2 version 2.2. (NAND)    2001-2006 Red Hat, Inc.</w:t>
      </w:r>
    </w:p>
    <w:p w14:paraId="5CDE327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fuse init (API version 7.16)</w:t>
      </w:r>
    </w:p>
    <w:p w14:paraId="53425F3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msgmni has been set to 195</w:t>
      </w:r>
    </w:p>
    <w:p w14:paraId="344C6B7F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Block layer SCSI generic (bsg) driver version 0.4 loaded (major 254)</w:t>
      </w:r>
    </w:p>
    <w:p w14:paraId="72C4B3C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io scheduler noop registered</w:t>
      </w:r>
    </w:p>
    <w:p w14:paraId="7F321F4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io scheduler deadline registered (default)</w:t>
      </w:r>
    </w:p>
    <w:p w14:paraId="40E5D68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io scheduler cfq registered</w:t>
      </w:r>
    </w:p>
    <w:p w14:paraId="4C64EC9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lastRenderedPageBreak/>
        <w:t>brd: module loaded</w:t>
      </w:r>
    </w:p>
    <w:p w14:paraId="56D6138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loop: module loaded</w:t>
      </w:r>
    </w:p>
    <w:p w14:paraId="6DB73F3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ahci: SSS flag set, parallel bus scan disabled</w:t>
      </w:r>
    </w:p>
    <w:p w14:paraId="2A00E46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ahci ahci.0: AHCI 0001.0200 32 slots 2 ports 3 Gbps 0x3 impl platform mode</w:t>
      </w:r>
    </w:p>
    <w:p w14:paraId="7F47A2A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ahci ahci.0: flags: ncq sntf stag pm led clo only pmp pio slum part ccc sxs boh</w:t>
      </w:r>
    </w:p>
    <w:p w14:paraId="7A36D87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scsi0 : ahci_platform</w:t>
      </w:r>
    </w:p>
    <w:p w14:paraId="251A853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scsi1 : ahci_platform</w:t>
      </w:r>
    </w:p>
    <w:p w14:paraId="0575C6A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ata1: SATA max UDMA/133 mmio [mem 0x10080000-0x1008ffff] port 0x100 irq 52</w:t>
      </w:r>
    </w:p>
    <w:p w14:paraId="1251F00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ata2: SATA max UDMA/133 mmio [mem 0x10080000-0x1008ffff] port 0x180 irq 52</w:t>
      </w:r>
    </w:p>
    <w:p w14:paraId="6C72C2D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Spi id table Version 1.22</w:t>
      </w:r>
    </w:p>
    <w:p w14:paraId="09AA959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Hisilicon Spi Flash Controller V350 Device Driver, Version 1.10</w:t>
      </w:r>
    </w:p>
    <w:p w14:paraId="7038AA2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Spi(cs1) ID: 0xEF 0x40 0x18 0x00 0x00 0x00</w:t>
      </w:r>
    </w:p>
    <w:p w14:paraId="48E36E4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SPI FLASH start_up_mode is 3 Bytes</w:t>
      </w:r>
    </w:p>
    <w:p w14:paraId="580AA64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Spi(cs1):</w:t>
      </w:r>
    </w:p>
    <w:p w14:paraId="2B9A081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Block:64KB</w:t>
      </w:r>
    </w:p>
    <w:p w14:paraId="4F358F2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Chip:16MB</w:t>
      </w:r>
    </w:p>
    <w:p w14:paraId="54C1D6D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Name:"W25Q128B"</w:t>
      </w:r>
    </w:p>
    <w:p w14:paraId="2B5B996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spi size: 0x16777216</w:t>
      </w:r>
    </w:p>
    <w:p w14:paraId="7418A6B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chip num: 1</w:t>
      </w:r>
    </w:p>
    <w:p w14:paraId="70C15B7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7 cmdlinepart partitions found on MTD device hi_sfc</w:t>
      </w:r>
    </w:p>
    <w:p w14:paraId="44DF47C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Creating 7 MTD partitions on "hi_sfc":</w:t>
      </w:r>
    </w:p>
    <w:p w14:paraId="44D1DC9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0x000000000000-0x000000080000 : "boot"</w:t>
      </w:r>
    </w:p>
    <w:p w14:paraId="420835E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0x000000080000-0x000000480000 : "romfs"</w:t>
      </w:r>
    </w:p>
    <w:p w14:paraId="5009408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0x000000480000-0x000000a00000 : "usr"</w:t>
      </w:r>
    </w:p>
    <w:p w14:paraId="0DFD51D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0x000000a00000-0x000000b80000 : "web"</w:t>
      </w:r>
    </w:p>
    <w:p w14:paraId="4A38591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0x000000b80000-0x000000e80000 : "custom"</w:t>
      </w:r>
    </w:p>
    <w:p w14:paraId="6EBE16C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0x000000e80000-0x000000ec0000 : "logo"</w:t>
      </w:r>
    </w:p>
    <w:p w14:paraId="0D7D9BB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0x000000ec0000-0x000001000000 : "mtd"</w:t>
      </w:r>
    </w:p>
    <w:p w14:paraId="26CB0B2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Fixed MDIO Bus: probed</w:t>
      </w:r>
    </w:p>
    <w:p w14:paraId="5677AAF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ata1: SATA link down (SStatus 0 SControl 300)</w:t>
      </w:r>
    </w:p>
    <w:p w14:paraId="47E595E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himii: probed</w:t>
      </w:r>
    </w:p>
    <w:p w14:paraId="4DB3804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ata2: SATA link down (SStatus 0 SControl 300)</w:t>
      </w:r>
    </w:p>
    <w:p w14:paraId="7A4DE03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Invalid HW-MAC Address: 00:00:00:00:00:00</w:t>
      </w:r>
    </w:p>
    <w:p w14:paraId="189F7A7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Set Random MAC address: D6:85:DF:43:BF:32</w:t>
      </w:r>
    </w:p>
    <w:p w14:paraId="3929209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PPP generic driver version 2.4.2</w:t>
      </w:r>
    </w:p>
    <w:p w14:paraId="79D3E4A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PPP Deflate Compression module registered</w:t>
      </w:r>
    </w:p>
    <w:p w14:paraId="50F86D94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PPP BSD Compression module registered</w:t>
      </w:r>
    </w:p>
    <w:p w14:paraId="6590B18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PPP MPPE Compression module registered</w:t>
      </w:r>
    </w:p>
    <w:p w14:paraId="7AF7CEC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24</w:t>
      </w:r>
    </w:p>
    <w:p w14:paraId="0FC390D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usbmon: debugfs is not available</w:t>
      </w:r>
    </w:p>
    <w:p w14:paraId="5C99448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ehci_hcd: USB 2.0 'Enhanced' Host Controller (EHCI) Driver</w:t>
      </w:r>
    </w:p>
    <w:p w14:paraId="7EE6CB8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hiusb-ehci hiusb-ehci.0: HIUSB EHCI</w:t>
      </w:r>
    </w:p>
    <w:p w14:paraId="7719F33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lastRenderedPageBreak/>
        <w:t>hiusb-ehci hiusb-ehci.0: new USB bus registered, assigned bus number 1</w:t>
      </w:r>
    </w:p>
    <w:p w14:paraId="39959A91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hiusb-ehci hiusb-ehci.0: irq 53, io mem 0x100b0000</w:t>
      </w:r>
    </w:p>
    <w:p w14:paraId="3B578F0F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hiusb-ehci hiusb-ehci.0: USB 0.0 started, EHCI 1.00</w:t>
      </w:r>
    </w:p>
    <w:p w14:paraId="2917F8E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hub 1-0:1.0: USB hub found</w:t>
      </w:r>
    </w:p>
    <w:p w14:paraId="17B3C60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hub 1-0:1.0: 2 ports detected</w:t>
      </w:r>
    </w:p>
    <w:p w14:paraId="66C1B34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ohci_hcd: USB 1.1 'Open' Host Controller (OHCI) Driver</w:t>
      </w:r>
    </w:p>
    <w:p w14:paraId="3008248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hiusb-ohci hiusb-ohci.0: HIUSB OHCI</w:t>
      </w:r>
    </w:p>
    <w:p w14:paraId="436E388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hiusb-ohci hiusb-ohci.0: new USB bus registered, assigned bus number 2</w:t>
      </w:r>
    </w:p>
    <w:p w14:paraId="767BFCB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hiusb-ohci hiusb-ohci.0: irq 54, io mem 0x100a0000</w:t>
      </w:r>
    </w:p>
    <w:p w14:paraId="0D9BF379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hub 2-0:1.0: USB hub found</w:t>
      </w:r>
    </w:p>
    <w:p w14:paraId="32D8128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hub 2-0:1.0: 2 ports detected</w:t>
      </w:r>
    </w:p>
    <w:p w14:paraId="264C311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interface driver cdc_acm</w:t>
      </w:r>
    </w:p>
    <w:p w14:paraId="5403397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cdc_acm: USB Abstract Control Model driver for USB modems and ISDN adapters</w:t>
      </w:r>
    </w:p>
    <w:p w14:paraId="1AC02701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interface driver cdc_wdm</w:t>
      </w:r>
    </w:p>
    <w:p w14:paraId="58A5219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interface driver mdc800</w:t>
      </w:r>
    </w:p>
    <w:p w14:paraId="52074C1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mdc800: v0.7.5 (30/10/2000):USB Driver for Mustek MDC800 Digital Camera</w:t>
      </w:r>
    </w:p>
    <w:p w14:paraId="7CFFEAB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mousedev: PS/2 mouse device common for all mice</w:t>
      </w:r>
    </w:p>
    <w:p w14:paraId="00DB99A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usbcore: registered new interface driver usbhid</w:t>
      </w:r>
    </w:p>
    <w:p w14:paraId="03A2D0E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usbhid: USB HID core driver</w:t>
      </w:r>
    </w:p>
    <w:p w14:paraId="1835B02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TCP cubic registered</w:t>
      </w:r>
    </w:p>
    <w:p w14:paraId="5EB2780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Initializing XFRM netlink socket</w:t>
      </w:r>
    </w:p>
    <w:p w14:paraId="7FB45CA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10</w:t>
      </w:r>
    </w:p>
    <w:p w14:paraId="45542F9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IPv6 over IPv4 tunneling driver</w:t>
      </w:r>
    </w:p>
    <w:p w14:paraId="49B3811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17</w:t>
      </w:r>
    </w:p>
    <w:p w14:paraId="066B134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NET: Registered protocol family 15</w:t>
      </w:r>
    </w:p>
    <w:p w14:paraId="54CFB481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lib80211: common routines for IEEE802.11 drivers</w:t>
      </w:r>
    </w:p>
    <w:p w14:paraId="3F4CA2A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lib80211_crypt: registered algorithm 'NULL'</w:t>
      </w:r>
    </w:p>
    <w:p w14:paraId="7A09198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Registering the dns_resolver key type</w:t>
      </w:r>
    </w:p>
    <w:p w14:paraId="4A24BAE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registered taskstats version 1</w:t>
      </w:r>
    </w:p>
    <w:p w14:paraId="7E237474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t>Warning: unable to open an initial console.</w:t>
      </w:r>
    </w:p>
    <w:p w14:paraId="313770FD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VFS: Mounted root (cramfs filesystem) readonly on device 31:1.</w:t>
      </w:r>
    </w:p>
    <w:p w14:paraId="36F674A6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Freeing init memory: 136K</w:t>
      </w:r>
    </w:p>
    <w:p w14:paraId="27E5DCDF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t>Error -3 while decompressing!</w:t>
      </w:r>
    </w:p>
    <w:p w14:paraId="38572550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t>c05517bb(2865)-&gt;c67dc000(4096)</w:t>
      </w:r>
    </w:p>
    <w:p w14:paraId="023F40C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udevd (523): /proc/523/oom_adj is deprecated, please use /proc/523/oom_score_adj instead.</w:t>
      </w:r>
    </w:p>
    <w:p w14:paraId="4FA526E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usb 1-2: new high speed USB device number 2 using hiusb-ehci</w:t>
      </w:r>
    </w:p>
    <w:p w14:paraId="0DD140A3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t>Error -3 while decompressing!</w:t>
      </w:r>
    </w:p>
    <w:p w14:paraId="2FA96EDA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t>c05507bb(2865)-&gt;c67dc000(4096)</w:t>
      </w:r>
    </w:p>
    <w:p w14:paraId="120E7F8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ADDRCONF(NETDEV_UP): eth0: link is not ready</w:t>
      </w:r>
    </w:p>
    <w:p w14:paraId="513F522E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PHY: himii:03 - Link is Up - 100/Full</w:t>
      </w:r>
    </w:p>
    <w:p w14:paraId="05409D62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ADDRCONF(NETDEV_CHANGE): eth0: link becomes ready</w:t>
      </w:r>
    </w:p>
    <w:p w14:paraId="1AE276F2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t>Error -3 while decompressing!</w:t>
      </w:r>
    </w:p>
    <w:p w14:paraId="7CF9DA2F" w14:textId="77777777" w:rsidR="004B4EB3" w:rsidRPr="004B4EB3" w:rsidRDefault="004B4EB3" w:rsidP="004B4EB3">
      <w:pPr>
        <w:rPr>
          <w:b/>
          <w:bCs/>
          <w:lang w:val="en-US"/>
        </w:rPr>
      </w:pPr>
      <w:r w:rsidRPr="004B4EB3">
        <w:rPr>
          <w:b/>
          <w:bCs/>
          <w:lang w:val="en-US"/>
        </w:rPr>
        <w:lastRenderedPageBreak/>
        <w:t>c05507bb(2865)-&gt;c67dc000(4096)</w:t>
      </w:r>
    </w:p>
    <w:p w14:paraId="183426BA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eth0: no IPv6 routers present</w:t>
      </w:r>
    </w:p>
    <w:p w14:paraId="23BE658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/]$ cd /mnt</w:t>
      </w:r>
    </w:p>
    <w:p w14:paraId="5A4A5345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/mnt]$ ls -l</w:t>
      </w:r>
    </w:p>
    <w:p w14:paraId="70696CB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drwxrwxr-x    1 540      28              92 Jan  1 00:00 custom</w:t>
      </w:r>
    </w:p>
    <w:p w14:paraId="177D4D01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drwxrwxrwx    1 root     root             0 Jan  1 00:00 dvs</w:t>
      </w:r>
    </w:p>
    <w:p w14:paraId="3CFFD7A3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drwxrwxr-x    1 540      28              24 Jan  1 00:00 logo</w:t>
      </w:r>
    </w:p>
    <w:p w14:paraId="3E004B8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drwxr-xr-x    5 root     root             0 Jan  1 00:00 mtd</w:t>
      </w:r>
    </w:p>
    <w:p w14:paraId="2C5D4BB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drwxrwxrwx    1 root     root             0 Jan  1 00:00 usb</w:t>
      </w:r>
    </w:p>
    <w:p w14:paraId="122D5EC8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drwxrwxr-x    1 540      28            3092 Jan  1 00:00 web</w:t>
      </w:r>
    </w:p>
    <w:p w14:paraId="1F005947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/mnt]$ cd usb</w:t>
      </w:r>
    </w:p>
    <w:p w14:paraId="6B6DCCDC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usb]$ ls -l</w:t>
      </w:r>
    </w:p>
    <w:p w14:paraId="6E590C7B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usb]$ ls -a</w:t>
      </w:r>
    </w:p>
    <w:p w14:paraId="6940AE90" w14:textId="77777777" w:rsidR="004B4EB3" w:rsidRPr="004B4EB3" w:rsidRDefault="004B4EB3" w:rsidP="004B4EB3">
      <w:pPr>
        <w:rPr>
          <w:lang w:val="en-US"/>
        </w:rPr>
      </w:pPr>
      <w:r w:rsidRPr="004B4EB3">
        <w:rPr>
          <w:lang w:val="en-US"/>
        </w:rPr>
        <w:t>[root@(none) usb]$ ls</w:t>
      </w:r>
    </w:p>
    <w:p w14:paraId="07848DEF" w14:textId="7175A918" w:rsidR="00F34879" w:rsidRDefault="004B4EB3" w:rsidP="004B4EB3">
      <w:r>
        <w:t>[root@(none) usb]$</w:t>
      </w:r>
    </w:p>
    <w:sectPr w:rsidR="00F34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69B"/>
    <w:rsid w:val="0045269B"/>
    <w:rsid w:val="004B4EB3"/>
    <w:rsid w:val="00BE2C78"/>
    <w:rsid w:val="00E24FDB"/>
    <w:rsid w:val="00F3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66E6CCB-0065-47FD-90DF-F50C8F66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1187</Words>
  <Characters>6770</Characters>
  <Application>Microsoft Office Word</Application>
  <DocSecurity>0</DocSecurity>
  <Lines>56</Lines>
  <Paragraphs>15</Paragraphs>
  <ScaleCrop>false</ScaleCrop>
  <Company>diakov.net</Company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Воронов Сергей</dc:creator>
  <cp:keywords/>
  <dc:description/>
  <cp:lastModifiedBy>Воронов Сергей</cp:lastModifiedBy>
  <cp:revision>3</cp:revision>
  <dcterms:created xsi:type="dcterms:W3CDTF">2024-12-05T15:15:00Z</dcterms:created>
  <dcterms:modified xsi:type="dcterms:W3CDTF">2024-12-05T15:20:00Z</dcterms:modified>
</cp:coreProperties>
</file>